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18"/>
        <w:tblW w:w="0" w:type="auto"/>
        <w:tblLook w:val="04A0"/>
      </w:tblPr>
      <w:tblGrid>
        <w:gridCol w:w="2943"/>
        <w:gridCol w:w="1843"/>
        <w:gridCol w:w="2693"/>
        <w:gridCol w:w="1843"/>
        <w:gridCol w:w="1241"/>
      </w:tblGrid>
      <w:tr w:rsidR="007A04D1" w:rsidRPr="007A04D1" w:rsidTr="007A04D1">
        <w:tc>
          <w:tcPr>
            <w:tcW w:w="29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Мастер класс «Точка Роста как средство развития познавательного интереса на уроках естественного цикла» в рамках ГМО учителей биологии</w:t>
            </w:r>
          </w:p>
        </w:tc>
        <w:tc>
          <w:tcPr>
            <w:tcW w:w="18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269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Семенченко Марина Владимировна</w:t>
            </w:r>
          </w:p>
        </w:tc>
        <w:tc>
          <w:tcPr>
            <w:tcW w:w="18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Кабинет 1-05</w:t>
            </w:r>
          </w:p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41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D1" w:rsidRPr="007A04D1" w:rsidTr="007A04D1">
        <w:tc>
          <w:tcPr>
            <w:tcW w:w="2943" w:type="dxa"/>
          </w:tcPr>
          <w:p w:rsid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«Конструкция робота базовая модель»</w:t>
            </w:r>
          </w:p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3.11.2022</w:t>
            </w:r>
          </w:p>
        </w:tc>
        <w:tc>
          <w:tcPr>
            <w:tcW w:w="269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Сухорукова Светлана Алексеевна</w:t>
            </w:r>
          </w:p>
        </w:tc>
        <w:tc>
          <w:tcPr>
            <w:tcW w:w="18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Кабинет 1-04</w:t>
            </w:r>
          </w:p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241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A04D1" w:rsidRPr="007A04D1" w:rsidTr="007A04D1">
        <w:tc>
          <w:tcPr>
            <w:tcW w:w="29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«Береги своё здоровье»</w:t>
            </w:r>
          </w:p>
        </w:tc>
        <w:tc>
          <w:tcPr>
            <w:tcW w:w="18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9.11.2022</w:t>
            </w:r>
          </w:p>
        </w:tc>
        <w:tc>
          <w:tcPr>
            <w:tcW w:w="269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Малышко</w:t>
            </w:r>
            <w:proofErr w:type="spellEnd"/>
            <w:r w:rsidRPr="007A04D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Кабинет 1-05</w:t>
            </w:r>
          </w:p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241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A04D1" w:rsidRPr="007A04D1" w:rsidTr="007A04D1">
        <w:tc>
          <w:tcPr>
            <w:tcW w:w="2943" w:type="dxa"/>
          </w:tcPr>
          <w:p w:rsidR="007A04D1" w:rsidRPr="007A04D1" w:rsidRDefault="0079543B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/работа по теме "Т</w:t>
            </w:r>
            <w:r w:rsidRPr="0079543B">
              <w:rPr>
                <w:rFonts w:ascii="Times New Roman" w:hAnsi="Times New Roman" w:cs="Times New Roman"/>
                <w:sz w:val="28"/>
                <w:szCs w:val="28"/>
              </w:rPr>
              <w:t>епловые явления"</w:t>
            </w:r>
          </w:p>
        </w:tc>
        <w:tc>
          <w:tcPr>
            <w:tcW w:w="1843" w:type="dxa"/>
          </w:tcPr>
          <w:p w:rsidR="007A04D1" w:rsidRPr="007A04D1" w:rsidRDefault="0079543B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3B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693" w:type="dxa"/>
          </w:tcPr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Бердникова Галина Павловна</w:t>
            </w:r>
          </w:p>
        </w:tc>
        <w:tc>
          <w:tcPr>
            <w:tcW w:w="1843" w:type="dxa"/>
          </w:tcPr>
          <w:p w:rsidR="0079543B" w:rsidRPr="007A04D1" w:rsidRDefault="0079543B" w:rsidP="0079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D1">
              <w:rPr>
                <w:rFonts w:ascii="Times New Roman" w:hAnsi="Times New Roman" w:cs="Times New Roman"/>
                <w:sz w:val="28"/>
                <w:szCs w:val="28"/>
              </w:rPr>
              <w:t>Кабинет 1-05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урок</w:t>
            </w:r>
          </w:p>
          <w:p w:rsidR="007A04D1" w:rsidRPr="007A04D1" w:rsidRDefault="007A04D1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A04D1" w:rsidRPr="007A04D1" w:rsidRDefault="0079543B" w:rsidP="007A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E028E1" w:rsidRPr="007A04D1" w:rsidRDefault="007A04D1" w:rsidP="007A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D1">
        <w:rPr>
          <w:rFonts w:ascii="Times New Roman" w:hAnsi="Times New Roman" w:cs="Times New Roman"/>
          <w:sz w:val="28"/>
          <w:szCs w:val="28"/>
        </w:rPr>
        <w:t>План открытых мероприятий на базе Точка Роста МКОУ «СШ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4D1">
        <w:rPr>
          <w:rFonts w:ascii="Times New Roman" w:hAnsi="Times New Roman" w:cs="Times New Roman"/>
          <w:sz w:val="28"/>
          <w:szCs w:val="28"/>
        </w:rPr>
        <w:t>3»</w:t>
      </w:r>
    </w:p>
    <w:sectPr w:rsidR="00E028E1" w:rsidRPr="007A04D1" w:rsidSect="0067600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7600C"/>
    <w:rsid w:val="0067600C"/>
    <w:rsid w:val="006C57D7"/>
    <w:rsid w:val="0079543B"/>
    <w:rsid w:val="007A04D1"/>
    <w:rsid w:val="00D53E9B"/>
    <w:rsid w:val="00E0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QDS</cp:lastModifiedBy>
  <cp:revision>2</cp:revision>
  <dcterms:created xsi:type="dcterms:W3CDTF">2022-10-31T07:07:00Z</dcterms:created>
  <dcterms:modified xsi:type="dcterms:W3CDTF">2022-11-03T11:11:00Z</dcterms:modified>
</cp:coreProperties>
</file>