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A2" w:rsidRDefault="00D702F9" w:rsidP="00D702F9">
      <w:pPr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02F9">
        <w:rPr>
          <w:rFonts w:ascii="Times New Roman" w:hAnsi="Times New Roman" w:cs="Times New Roman"/>
          <w:b/>
          <w:sz w:val="36"/>
          <w:szCs w:val="36"/>
        </w:rPr>
        <w:t>Кабинет деф</w:t>
      </w:r>
      <w:r w:rsidR="00EC30A2" w:rsidRPr="00D702F9">
        <w:rPr>
          <w:rFonts w:ascii="Times New Roman" w:hAnsi="Times New Roman" w:cs="Times New Roman"/>
          <w:b/>
          <w:sz w:val="36"/>
          <w:szCs w:val="36"/>
        </w:rPr>
        <w:t>ектолога 1-13</w:t>
      </w:r>
    </w:p>
    <w:p w:rsidR="00F013BA" w:rsidRPr="00D702F9" w:rsidRDefault="00F013BA" w:rsidP="00D702F9">
      <w:pPr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20240301_09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40301_0935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-851" w:type="dxa"/>
        <w:tblLook w:val="04A0"/>
      </w:tblPr>
      <w:tblGrid>
        <w:gridCol w:w="959"/>
        <w:gridCol w:w="6379"/>
        <w:gridCol w:w="2233"/>
      </w:tblGrid>
      <w:tr w:rsidR="00EC30A2" w:rsidTr="002035CB">
        <w:tc>
          <w:tcPr>
            <w:tcW w:w="9571" w:type="dxa"/>
            <w:gridSpan w:val="3"/>
          </w:tcPr>
          <w:p w:rsidR="00EC30A2" w:rsidRPr="00EC30A2" w:rsidRDefault="00EC30A2" w:rsidP="00EC30A2">
            <w:pPr>
              <w:ind w:left="-85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30A2">
              <w:rPr>
                <w:rFonts w:ascii="Times New Roman" w:hAnsi="Times New Roman" w:cs="Times New Roman"/>
                <w:b/>
                <w:sz w:val="32"/>
                <w:szCs w:val="32"/>
              </w:rPr>
              <w:t>Техническое оснащение кабинета</w:t>
            </w:r>
          </w:p>
        </w:tc>
      </w:tr>
      <w:tr w:rsidR="00EC30A2" w:rsidTr="00410927">
        <w:tc>
          <w:tcPr>
            <w:tcW w:w="959" w:type="dxa"/>
          </w:tcPr>
          <w:p w:rsidR="00EC30A2" w:rsidRPr="00EC30A2" w:rsidRDefault="00EC30A2" w:rsidP="00EC3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0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C30A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C30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EC30A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</w:tcPr>
          <w:p w:rsidR="00EC30A2" w:rsidRPr="00EC30A2" w:rsidRDefault="00EC30A2" w:rsidP="00EC3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0A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33" w:type="dxa"/>
          </w:tcPr>
          <w:p w:rsidR="00EC30A2" w:rsidRPr="00EC30A2" w:rsidRDefault="00EC30A2" w:rsidP="00EC3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0A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EC30A2" w:rsidTr="00410927">
        <w:tc>
          <w:tcPr>
            <w:tcW w:w="959" w:type="dxa"/>
          </w:tcPr>
          <w:p w:rsidR="00EC30A2" w:rsidRDefault="00EC30A2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EC30A2" w:rsidRDefault="00EC30A2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</w:p>
        </w:tc>
        <w:tc>
          <w:tcPr>
            <w:tcW w:w="2233" w:type="dxa"/>
          </w:tcPr>
          <w:p w:rsidR="00EC30A2" w:rsidRDefault="00EC30A2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30A2" w:rsidTr="00410927">
        <w:tc>
          <w:tcPr>
            <w:tcW w:w="959" w:type="dxa"/>
          </w:tcPr>
          <w:p w:rsidR="00EC30A2" w:rsidRDefault="00EC30A2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EC30A2" w:rsidRDefault="00EC30A2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2233" w:type="dxa"/>
          </w:tcPr>
          <w:p w:rsidR="00EC30A2" w:rsidRDefault="00EC30A2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30A2" w:rsidTr="00410927">
        <w:tc>
          <w:tcPr>
            <w:tcW w:w="959" w:type="dxa"/>
          </w:tcPr>
          <w:p w:rsidR="00EC30A2" w:rsidRDefault="00EC30A2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EC30A2" w:rsidRDefault="00EC30A2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</w:p>
        </w:tc>
        <w:tc>
          <w:tcPr>
            <w:tcW w:w="2233" w:type="dxa"/>
          </w:tcPr>
          <w:p w:rsidR="00EC30A2" w:rsidRDefault="00EC30A2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30A2" w:rsidTr="00410927">
        <w:tc>
          <w:tcPr>
            <w:tcW w:w="959" w:type="dxa"/>
          </w:tcPr>
          <w:p w:rsidR="00EC30A2" w:rsidRDefault="00EC30A2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EC30A2" w:rsidRDefault="00EC30A2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Мышка</w:t>
            </w:r>
          </w:p>
        </w:tc>
        <w:tc>
          <w:tcPr>
            <w:tcW w:w="2233" w:type="dxa"/>
          </w:tcPr>
          <w:p w:rsidR="00EC30A2" w:rsidRDefault="00AA6CCB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30A2" w:rsidTr="00410927">
        <w:tc>
          <w:tcPr>
            <w:tcW w:w="959" w:type="dxa"/>
          </w:tcPr>
          <w:p w:rsidR="00EC30A2" w:rsidRDefault="00EC30A2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EC30A2" w:rsidRDefault="00EC30A2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2233" w:type="dxa"/>
          </w:tcPr>
          <w:p w:rsidR="00EC30A2" w:rsidRDefault="00EC30A2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30A2" w:rsidTr="00410927">
        <w:tc>
          <w:tcPr>
            <w:tcW w:w="959" w:type="dxa"/>
          </w:tcPr>
          <w:p w:rsidR="00EC30A2" w:rsidRDefault="00EC30A2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EC30A2" w:rsidRDefault="000E2D64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фильтр</w:t>
            </w:r>
          </w:p>
        </w:tc>
        <w:tc>
          <w:tcPr>
            <w:tcW w:w="2233" w:type="dxa"/>
          </w:tcPr>
          <w:p w:rsidR="00EC30A2" w:rsidRDefault="00AA6CCB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2D64" w:rsidTr="00223437">
        <w:tc>
          <w:tcPr>
            <w:tcW w:w="9571" w:type="dxa"/>
            <w:gridSpan w:val="3"/>
          </w:tcPr>
          <w:p w:rsidR="000E2D64" w:rsidRPr="000E2D64" w:rsidRDefault="000E2D64" w:rsidP="000E2D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2D64">
              <w:rPr>
                <w:rFonts w:ascii="Times New Roman" w:hAnsi="Times New Roman" w:cs="Times New Roman"/>
                <w:b/>
                <w:sz w:val="32"/>
                <w:szCs w:val="32"/>
              </w:rPr>
              <w:t>Список мебели</w:t>
            </w:r>
          </w:p>
        </w:tc>
      </w:tr>
      <w:tr w:rsidR="00EC30A2" w:rsidTr="00410927">
        <w:tc>
          <w:tcPr>
            <w:tcW w:w="959" w:type="dxa"/>
          </w:tcPr>
          <w:p w:rsidR="00EC30A2" w:rsidRDefault="00E138C3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EC30A2" w:rsidRDefault="00E138C3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компьютерный</w:t>
            </w:r>
          </w:p>
        </w:tc>
        <w:tc>
          <w:tcPr>
            <w:tcW w:w="2233" w:type="dxa"/>
          </w:tcPr>
          <w:p w:rsidR="00EC30A2" w:rsidRDefault="00E138C3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30A2" w:rsidTr="00410927">
        <w:tc>
          <w:tcPr>
            <w:tcW w:w="959" w:type="dxa"/>
          </w:tcPr>
          <w:p w:rsidR="00EC30A2" w:rsidRDefault="00E138C3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EC30A2" w:rsidRDefault="00E138C3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компьютерный</w:t>
            </w:r>
          </w:p>
        </w:tc>
        <w:tc>
          <w:tcPr>
            <w:tcW w:w="2233" w:type="dxa"/>
          </w:tcPr>
          <w:p w:rsidR="00EC30A2" w:rsidRDefault="00E138C3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30A2" w:rsidTr="00410927">
        <w:tc>
          <w:tcPr>
            <w:tcW w:w="959" w:type="dxa"/>
          </w:tcPr>
          <w:p w:rsidR="00EC30A2" w:rsidRDefault="00E138C3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EC30A2" w:rsidRDefault="00E138C3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Парта</w:t>
            </w:r>
          </w:p>
        </w:tc>
        <w:tc>
          <w:tcPr>
            <w:tcW w:w="2233" w:type="dxa"/>
          </w:tcPr>
          <w:p w:rsidR="00EC30A2" w:rsidRDefault="00E138C3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30A2" w:rsidTr="00410927">
        <w:tc>
          <w:tcPr>
            <w:tcW w:w="959" w:type="dxa"/>
          </w:tcPr>
          <w:p w:rsidR="00EC30A2" w:rsidRDefault="00E138C3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EC30A2" w:rsidRDefault="00E138C3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ученический</w:t>
            </w:r>
          </w:p>
        </w:tc>
        <w:tc>
          <w:tcPr>
            <w:tcW w:w="2233" w:type="dxa"/>
          </w:tcPr>
          <w:p w:rsidR="00EC30A2" w:rsidRDefault="00E138C3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C30A2" w:rsidTr="00410927">
        <w:tc>
          <w:tcPr>
            <w:tcW w:w="959" w:type="dxa"/>
          </w:tcPr>
          <w:p w:rsidR="00EC30A2" w:rsidRDefault="00E138C3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EC30A2" w:rsidRDefault="00E138C3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журнальный </w:t>
            </w:r>
          </w:p>
        </w:tc>
        <w:tc>
          <w:tcPr>
            <w:tcW w:w="2233" w:type="dxa"/>
          </w:tcPr>
          <w:p w:rsidR="00EC30A2" w:rsidRDefault="00E138C3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30A2" w:rsidTr="00410927">
        <w:tc>
          <w:tcPr>
            <w:tcW w:w="959" w:type="dxa"/>
          </w:tcPr>
          <w:p w:rsidR="00EC30A2" w:rsidRDefault="00E138C3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EC30A2" w:rsidRDefault="00E138C3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Полка навесная</w:t>
            </w:r>
          </w:p>
        </w:tc>
        <w:tc>
          <w:tcPr>
            <w:tcW w:w="2233" w:type="dxa"/>
          </w:tcPr>
          <w:p w:rsidR="00EC30A2" w:rsidRDefault="00E138C3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30A2" w:rsidTr="00410927">
        <w:tc>
          <w:tcPr>
            <w:tcW w:w="959" w:type="dxa"/>
          </w:tcPr>
          <w:p w:rsidR="00EC30A2" w:rsidRDefault="00E138C3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EC30A2" w:rsidRDefault="00E138C3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Тумбочка</w:t>
            </w:r>
          </w:p>
        </w:tc>
        <w:tc>
          <w:tcPr>
            <w:tcW w:w="2233" w:type="dxa"/>
          </w:tcPr>
          <w:p w:rsidR="00EC30A2" w:rsidRDefault="00E138C3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30A2" w:rsidTr="00410927">
        <w:tc>
          <w:tcPr>
            <w:tcW w:w="959" w:type="dxa"/>
          </w:tcPr>
          <w:p w:rsidR="00EC30A2" w:rsidRDefault="00E138C3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EC30A2" w:rsidRDefault="00E138C3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- пенал</w:t>
            </w:r>
          </w:p>
        </w:tc>
        <w:tc>
          <w:tcPr>
            <w:tcW w:w="2233" w:type="dxa"/>
          </w:tcPr>
          <w:p w:rsidR="00EC30A2" w:rsidRDefault="00E138C3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30A2" w:rsidTr="00410927">
        <w:tc>
          <w:tcPr>
            <w:tcW w:w="959" w:type="dxa"/>
          </w:tcPr>
          <w:p w:rsidR="00EC30A2" w:rsidRDefault="00E138C3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EC30A2" w:rsidRDefault="00E138C3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Стенка для игр</w:t>
            </w:r>
          </w:p>
        </w:tc>
        <w:tc>
          <w:tcPr>
            <w:tcW w:w="2233" w:type="dxa"/>
          </w:tcPr>
          <w:p w:rsidR="00EC30A2" w:rsidRDefault="00E138C3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3762" w:rsidTr="00410927">
        <w:tc>
          <w:tcPr>
            <w:tcW w:w="959" w:type="dxa"/>
          </w:tcPr>
          <w:p w:rsidR="00053762" w:rsidRDefault="00053762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379" w:type="dxa"/>
          </w:tcPr>
          <w:p w:rsidR="00053762" w:rsidRDefault="00053762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Комод пластиковый с ящиками</w:t>
            </w:r>
          </w:p>
        </w:tc>
        <w:tc>
          <w:tcPr>
            <w:tcW w:w="2233" w:type="dxa"/>
          </w:tcPr>
          <w:p w:rsidR="00053762" w:rsidRDefault="00053762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38C3" w:rsidTr="00015C8D">
        <w:tc>
          <w:tcPr>
            <w:tcW w:w="9571" w:type="dxa"/>
            <w:gridSpan w:val="3"/>
          </w:tcPr>
          <w:p w:rsidR="00E138C3" w:rsidRPr="00410927" w:rsidRDefault="00E138C3" w:rsidP="004109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0927">
              <w:rPr>
                <w:rFonts w:ascii="Times New Roman" w:hAnsi="Times New Roman" w:cs="Times New Roman"/>
                <w:b/>
                <w:sz w:val="32"/>
                <w:szCs w:val="32"/>
              </w:rPr>
              <w:t>Учебно–развивающие пособия</w:t>
            </w:r>
          </w:p>
        </w:tc>
      </w:tr>
      <w:tr w:rsidR="00EC30A2" w:rsidTr="00410927">
        <w:tc>
          <w:tcPr>
            <w:tcW w:w="959" w:type="dxa"/>
          </w:tcPr>
          <w:p w:rsidR="00EC30A2" w:rsidRDefault="00410927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EC30A2" w:rsidRDefault="00410927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песочница</w:t>
            </w:r>
          </w:p>
        </w:tc>
        <w:tc>
          <w:tcPr>
            <w:tcW w:w="2233" w:type="dxa"/>
          </w:tcPr>
          <w:p w:rsidR="00EC30A2" w:rsidRDefault="00410927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30A2" w:rsidTr="00410927">
        <w:tc>
          <w:tcPr>
            <w:tcW w:w="959" w:type="dxa"/>
          </w:tcPr>
          <w:p w:rsidR="00EC30A2" w:rsidRDefault="00410927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EC30A2" w:rsidRDefault="00410927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набор психолога «Приоритет»</w:t>
            </w:r>
          </w:p>
        </w:tc>
        <w:tc>
          <w:tcPr>
            <w:tcW w:w="2233" w:type="dxa"/>
          </w:tcPr>
          <w:p w:rsidR="00EC30A2" w:rsidRDefault="00410927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7B67" w:rsidTr="0034231E">
        <w:tc>
          <w:tcPr>
            <w:tcW w:w="9571" w:type="dxa"/>
            <w:gridSpan w:val="3"/>
          </w:tcPr>
          <w:p w:rsidR="00897B67" w:rsidRPr="00053762" w:rsidRDefault="00053762" w:rsidP="000537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3762">
              <w:rPr>
                <w:rFonts w:ascii="Times New Roman" w:hAnsi="Times New Roman" w:cs="Times New Roman"/>
                <w:b/>
                <w:sz w:val="32"/>
                <w:szCs w:val="32"/>
              </w:rPr>
              <w:t>Дидактические материалы</w:t>
            </w:r>
          </w:p>
        </w:tc>
      </w:tr>
      <w:tr w:rsidR="00EC30A2" w:rsidTr="00410927">
        <w:tc>
          <w:tcPr>
            <w:tcW w:w="959" w:type="dxa"/>
          </w:tcPr>
          <w:p w:rsidR="00EC30A2" w:rsidRDefault="00053762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EC30A2" w:rsidRPr="001A6A58" w:rsidRDefault="001A6A58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шарики и ступки «Радуга»</w:t>
            </w:r>
          </w:p>
        </w:tc>
        <w:tc>
          <w:tcPr>
            <w:tcW w:w="2233" w:type="dxa"/>
          </w:tcPr>
          <w:p w:rsidR="00EC30A2" w:rsidRDefault="0060404F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30A2" w:rsidTr="00410927">
        <w:tc>
          <w:tcPr>
            <w:tcW w:w="959" w:type="dxa"/>
          </w:tcPr>
          <w:p w:rsidR="00EC30A2" w:rsidRDefault="00053762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EC30A2" w:rsidRPr="001A6A58" w:rsidRDefault="001A6A58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A6A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«Репка» набор персонажей сказки»</w:t>
            </w:r>
          </w:p>
        </w:tc>
        <w:tc>
          <w:tcPr>
            <w:tcW w:w="2233" w:type="dxa"/>
          </w:tcPr>
          <w:p w:rsidR="00EC30A2" w:rsidRDefault="001A6A58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30A2" w:rsidTr="00410927">
        <w:tc>
          <w:tcPr>
            <w:tcW w:w="959" w:type="dxa"/>
          </w:tcPr>
          <w:p w:rsidR="00EC30A2" w:rsidRDefault="00053762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EC30A2" w:rsidRPr="001A6A58" w:rsidRDefault="001A6A58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«Времена года»</w:t>
            </w:r>
          </w:p>
        </w:tc>
        <w:tc>
          <w:tcPr>
            <w:tcW w:w="2233" w:type="dxa"/>
          </w:tcPr>
          <w:p w:rsidR="00EC30A2" w:rsidRDefault="001A6A58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30A2" w:rsidTr="00410927">
        <w:tc>
          <w:tcPr>
            <w:tcW w:w="959" w:type="dxa"/>
          </w:tcPr>
          <w:p w:rsidR="00EC30A2" w:rsidRDefault="00053762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EC30A2" w:rsidRPr="001A6A58" w:rsidRDefault="001A6A58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«Четвертый лишний»</w:t>
            </w:r>
          </w:p>
        </w:tc>
        <w:tc>
          <w:tcPr>
            <w:tcW w:w="2233" w:type="dxa"/>
          </w:tcPr>
          <w:p w:rsidR="00EC30A2" w:rsidRDefault="002841D1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30A2" w:rsidTr="00410927">
        <w:tc>
          <w:tcPr>
            <w:tcW w:w="959" w:type="dxa"/>
          </w:tcPr>
          <w:p w:rsidR="00EC30A2" w:rsidRDefault="00053762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EC30A2" w:rsidRPr="001A6A58" w:rsidRDefault="001A6A58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A6A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«Чей - то домик»</w:t>
            </w:r>
          </w:p>
        </w:tc>
        <w:tc>
          <w:tcPr>
            <w:tcW w:w="2233" w:type="dxa"/>
          </w:tcPr>
          <w:p w:rsidR="00EC30A2" w:rsidRDefault="002841D1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30A2" w:rsidTr="00410927">
        <w:tc>
          <w:tcPr>
            <w:tcW w:w="959" w:type="dxa"/>
          </w:tcPr>
          <w:p w:rsidR="00EC30A2" w:rsidRDefault="00053762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EC30A2" w:rsidRPr="002841D1" w:rsidRDefault="002841D1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«Дорожные знаки»</w:t>
            </w:r>
          </w:p>
        </w:tc>
        <w:tc>
          <w:tcPr>
            <w:tcW w:w="2233" w:type="dxa"/>
          </w:tcPr>
          <w:p w:rsidR="00EC30A2" w:rsidRDefault="002841D1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30A2" w:rsidTr="00410927">
        <w:tc>
          <w:tcPr>
            <w:tcW w:w="959" w:type="dxa"/>
          </w:tcPr>
          <w:p w:rsidR="00EC30A2" w:rsidRDefault="00053762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EC30A2" w:rsidRPr="002841D1" w:rsidRDefault="002841D1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«Ассоциации профессии»</w:t>
            </w:r>
          </w:p>
        </w:tc>
        <w:tc>
          <w:tcPr>
            <w:tcW w:w="2233" w:type="dxa"/>
          </w:tcPr>
          <w:p w:rsidR="00EC30A2" w:rsidRDefault="002841D1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30A2" w:rsidTr="00410927">
        <w:tc>
          <w:tcPr>
            <w:tcW w:w="959" w:type="dxa"/>
          </w:tcPr>
          <w:p w:rsidR="00EC30A2" w:rsidRDefault="00053762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EC30A2" w:rsidRPr="002841D1" w:rsidRDefault="002841D1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«Безопасность движения»</w:t>
            </w:r>
          </w:p>
        </w:tc>
        <w:tc>
          <w:tcPr>
            <w:tcW w:w="2233" w:type="dxa"/>
          </w:tcPr>
          <w:p w:rsidR="00EC30A2" w:rsidRDefault="002841D1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30A2" w:rsidTr="00410927">
        <w:tc>
          <w:tcPr>
            <w:tcW w:w="959" w:type="dxa"/>
          </w:tcPr>
          <w:p w:rsidR="00EC30A2" w:rsidRDefault="00053762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EC30A2" w:rsidRPr="002841D1" w:rsidRDefault="002841D1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«Профессии»</w:t>
            </w:r>
          </w:p>
        </w:tc>
        <w:tc>
          <w:tcPr>
            <w:tcW w:w="2233" w:type="dxa"/>
          </w:tcPr>
          <w:p w:rsidR="00EC30A2" w:rsidRDefault="002841D1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30A2" w:rsidTr="00410927">
        <w:tc>
          <w:tcPr>
            <w:tcW w:w="959" w:type="dxa"/>
          </w:tcPr>
          <w:p w:rsidR="00EC30A2" w:rsidRDefault="00053762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EC30A2" w:rsidRPr="002841D1" w:rsidRDefault="002841D1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41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«Мемо веселые пчелки»</w:t>
            </w:r>
          </w:p>
        </w:tc>
        <w:tc>
          <w:tcPr>
            <w:tcW w:w="2233" w:type="dxa"/>
          </w:tcPr>
          <w:p w:rsidR="00EC30A2" w:rsidRDefault="002841D1" w:rsidP="00E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C30A2" w:rsidRPr="00EC30A2" w:rsidRDefault="00EC30A2" w:rsidP="00EC30A2">
      <w:pPr>
        <w:ind w:left="-851"/>
        <w:rPr>
          <w:rFonts w:ascii="Times New Roman" w:hAnsi="Times New Roman" w:cs="Times New Roman"/>
          <w:sz w:val="28"/>
          <w:szCs w:val="28"/>
        </w:rPr>
      </w:pPr>
    </w:p>
    <w:sectPr w:rsidR="00EC30A2" w:rsidRPr="00EC30A2" w:rsidSect="00B51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0A2"/>
    <w:rsid w:val="00053762"/>
    <w:rsid w:val="000E2D64"/>
    <w:rsid w:val="001A6A58"/>
    <w:rsid w:val="002841D1"/>
    <w:rsid w:val="00410927"/>
    <w:rsid w:val="0060404F"/>
    <w:rsid w:val="00897B67"/>
    <w:rsid w:val="00AA6CCB"/>
    <w:rsid w:val="00B5187E"/>
    <w:rsid w:val="00D702F9"/>
    <w:rsid w:val="00E138C3"/>
    <w:rsid w:val="00EC30A2"/>
    <w:rsid w:val="00F0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 3</dc:creator>
  <cp:lastModifiedBy>СШ 3</cp:lastModifiedBy>
  <cp:revision>9</cp:revision>
  <dcterms:created xsi:type="dcterms:W3CDTF">2024-03-01T06:53:00Z</dcterms:created>
  <dcterms:modified xsi:type="dcterms:W3CDTF">2024-03-04T05:27:00Z</dcterms:modified>
</cp:coreProperties>
</file>