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F" w:rsidRPr="00FF619D" w:rsidRDefault="00FF619D" w:rsidP="00FF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Кабинет учителя-логопеда 2-02</w:t>
      </w:r>
    </w:p>
    <w:p w:rsidR="00FF619D" w:rsidRPr="00FF619D" w:rsidRDefault="00FF619D" w:rsidP="00FF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FF619D">
        <w:rPr>
          <w:rFonts w:ascii="Times New Roman" w:eastAsia="Times New Roman" w:hAnsi="Times New Roman" w:cs="Times New Roman"/>
          <w:b/>
          <w:sz w:val="28"/>
          <w:szCs w:val="24"/>
        </w:rPr>
        <w:t xml:space="preserve">Учитель-логопед </w:t>
      </w:r>
      <w:proofErr w:type="spellStart"/>
      <w:r w:rsidRPr="00FF619D">
        <w:rPr>
          <w:rFonts w:ascii="Times New Roman" w:eastAsia="Times New Roman" w:hAnsi="Times New Roman" w:cs="Times New Roman"/>
          <w:b/>
          <w:sz w:val="28"/>
          <w:szCs w:val="24"/>
        </w:rPr>
        <w:t>Тарасенко</w:t>
      </w:r>
      <w:proofErr w:type="spellEnd"/>
      <w:r w:rsidRPr="00FF619D">
        <w:rPr>
          <w:rFonts w:ascii="Times New Roman" w:eastAsia="Times New Roman" w:hAnsi="Times New Roman" w:cs="Times New Roman"/>
          <w:b/>
          <w:sz w:val="28"/>
          <w:szCs w:val="24"/>
        </w:rPr>
        <w:t xml:space="preserve"> Г.А.</w:t>
      </w:r>
    </w:p>
    <w:p w:rsidR="00FF619D" w:rsidRDefault="00F40036" w:rsidP="007D00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46ED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F61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547"/>
            <wp:effectExtent l="19050" t="0" r="3175" b="0"/>
            <wp:docPr id="1" name="Рисунок 1" descr="C:\Users\Ruslan.Asus\Desktop\IMG-202403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.Asus\Desktop\IMG-20240301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14" w:rsidRDefault="00517714" w:rsidP="007D00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019" w:rsidRDefault="003F6B08" w:rsidP="007D00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12950" w:rsidRPr="000129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2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036" w:rsidRPr="00B46E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обучения кабинета 2-02</w:t>
      </w:r>
    </w:p>
    <w:p w:rsidR="00F40036" w:rsidRPr="00B46ED7" w:rsidRDefault="00F40036" w:rsidP="00F400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46E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389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7"/>
        <w:gridCol w:w="5345"/>
        <w:gridCol w:w="2507"/>
      </w:tblGrid>
      <w:tr w:rsidR="00F40036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40036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036" w:rsidRPr="00B46ED7" w:rsidTr="000A65DF">
        <w:trPr>
          <w:trHeight w:val="798"/>
        </w:trPr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ученический (для индивидуальных занятий)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5DF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Pr="00B46ED7" w:rsidRDefault="000A65DF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Парта ученическая 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036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40036"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036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40036"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5DF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Pr="00B46ED7" w:rsidRDefault="000A65DF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036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40036"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7D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</w:t>
            </w:r>
            <w:r w:rsidR="000A65DF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пособий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036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40036"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F40036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40036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375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10375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103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10375" w:rsidRPr="00B46ED7" w:rsidRDefault="00C10375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10375" w:rsidRPr="00B46ED7" w:rsidRDefault="00C10375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375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10375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103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10375" w:rsidRDefault="00C10375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10375" w:rsidRPr="00B46ED7" w:rsidRDefault="00C10375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009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B3009" w:rsidRPr="00B46ED7" w:rsidRDefault="000A65DF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B3009"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B3009" w:rsidRPr="00B46ED7" w:rsidRDefault="005B3009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A65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настенная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B3009" w:rsidRPr="00B46ED7" w:rsidRDefault="005B3009" w:rsidP="007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56F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1156F" w:rsidRDefault="000A65DF" w:rsidP="005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1156F" w:rsidRPr="00B46ED7" w:rsidRDefault="000A65DF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</w:t>
            </w:r>
            <w:r w:rsidR="0051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пластмассов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1156F" w:rsidRDefault="000A65DF" w:rsidP="007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56F" w:rsidRPr="00B46ED7" w:rsidTr="000A65DF">
        <w:trPr>
          <w:trHeight w:val="552"/>
        </w:trPr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1156F" w:rsidRDefault="000A65DF" w:rsidP="005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1156F" w:rsidRPr="00B46ED7" w:rsidRDefault="000A65DF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</w:t>
            </w:r>
            <w:r w:rsidR="0051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51156F" w:rsidRDefault="000A65DF" w:rsidP="007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5DF" w:rsidRPr="00B46ED7" w:rsidTr="00FF619D">
        <w:trPr>
          <w:trHeight w:val="660"/>
        </w:trPr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Default="000A65DF" w:rsidP="005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Default="000A65DF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Вешалка настенная 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A65DF" w:rsidRDefault="000A65DF" w:rsidP="007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19D" w:rsidRPr="00B46ED7" w:rsidTr="00C10375">
        <w:tc>
          <w:tcPr>
            <w:tcW w:w="153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F619D" w:rsidRDefault="00FF619D" w:rsidP="005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45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F619D" w:rsidRDefault="00FF619D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"Уголок логопеда"</w:t>
            </w:r>
          </w:p>
        </w:tc>
        <w:tc>
          <w:tcPr>
            <w:tcW w:w="2507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F619D" w:rsidRDefault="00FF619D" w:rsidP="007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0019" w:rsidRDefault="007D0019" w:rsidP="00F4003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950" w:rsidRDefault="00012950" w:rsidP="008A64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40036" w:rsidRPr="00C80D16" w:rsidRDefault="000A65DF" w:rsidP="00F4003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C80D16" w:rsidRPr="00C80D16">
        <w:rPr>
          <w:rFonts w:ascii="Times New Roman" w:eastAsia="Times New Roman" w:hAnsi="Times New Roman" w:cs="Times New Roman"/>
          <w:b/>
          <w:sz w:val="28"/>
          <w:szCs w:val="28"/>
        </w:rPr>
        <w:t>Наглядно-дидактические</w:t>
      </w:r>
      <w:r w:rsidRPr="00C80D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пособия</w:t>
      </w:r>
    </w:p>
    <w:p w:rsidR="00F40036" w:rsidRPr="00B46ED7" w:rsidRDefault="00F40036" w:rsidP="00F4003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46ED7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tbl>
      <w:tblPr>
        <w:tblW w:w="0" w:type="auto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2"/>
        <w:gridCol w:w="5953"/>
        <w:gridCol w:w="2552"/>
      </w:tblGrid>
      <w:tr w:rsidR="00C80D16" w:rsidRPr="00B46ED7" w:rsidTr="00C80D16">
        <w:tc>
          <w:tcPr>
            <w:tcW w:w="86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B46ED7" w:rsidRDefault="00C80D1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B46ED7" w:rsidRDefault="00C80D1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B46ED7" w:rsidRDefault="00C80D16" w:rsidP="00F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B46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C80D16" w:rsidRPr="00B46ED7" w:rsidRDefault="00C80D1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экз.</w:t>
            </w:r>
          </w:p>
        </w:tc>
      </w:tr>
      <w:tr w:rsidR="00C80D16" w:rsidRPr="00B46ED7" w:rsidTr="00C80D16">
        <w:tc>
          <w:tcPr>
            <w:tcW w:w="86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4B189F" w:rsidRDefault="00C80D16" w:rsidP="004B189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07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Пособия </w:t>
            </w:r>
            <w:r w:rsidR="00C8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развитию речи </w:t>
            </w:r>
          </w:p>
        </w:tc>
        <w:tc>
          <w:tcPr>
            <w:tcW w:w="255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07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0D16" w:rsidRPr="00B46ED7" w:rsidTr="00C80D16">
        <w:tc>
          <w:tcPr>
            <w:tcW w:w="86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4B189F" w:rsidRDefault="00C80D16" w:rsidP="004B189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0D16" w:rsidRPr="004B189F" w:rsidRDefault="00C80D1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FF619D" w:rsidRDefault="00C80D16" w:rsidP="00FF61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619D" w:rsidRPr="00FF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Раздаточный материал</w:t>
            </w:r>
            <w:r w:rsidR="00FF6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074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речи детей (методическое пособие и картинный материал)</w:t>
            </w:r>
          </w:p>
        </w:tc>
        <w:tc>
          <w:tcPr>
            <w:tcW w:w="255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07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0D16" w:rsidRPr="00B46ED7" w:rsidTr="00C80D16">
        <w:tc>
          <w:tcPr>
            <w:tcW w:w="86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4B189F" w:rsidRDefault="00C80D16" w:rsidP="004B189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0D16" w:rsidRPr="004B189F" w:rsidRDefault="00C80D1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FF5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картинки</w:t>
            </w:r>
          </w:p>
        </w:tc>
        <w:tc>
          <w:tcPr>
            <w:tcW w:w="255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07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80D16" w:rsidRPr="00B46ED7" w:rsidTr="00C80D16">
        <w:tc>
          <w:tcPr>
            <w:tcW w:w="86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4B189F" w:rsidRDefault="00C80D16" w:rsidP="004B189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C80D16" w:rsidP="0007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F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по развитию речи</w:t>
            </w:r>
          </w:p>
        </w:tc>
        <w:tc>
          <w:tcPr>
            <w:tcW w:w="255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07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D16" w:rsidRPr="00B46ED7" w:rsidTr="00C80D16">
        <w:tc>
          <w:tcPr>
            <w:tcW w:w="86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4B189F" w:rsidRDefault="00C80D16" w:rsidP="004B189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16" w:rsidRPr="004B189F" w:rsidRDefault="00C80D1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07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плакаты</w:t>
            </w:r>
          </w:p>
        </w:tc>
        <w:tc>
          <w:tcPr>
            <w:tcW w:w="255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C80D16" w:rsidP="0007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D16" w:rsidRPr="00B46ED7" w:rsidTr="00C80D16">
        <w:tc>
          <w:tcPr>
            <w:tcW w:w="86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4B189F" w:rsidRDefault="00C80D16" w:rsidP="004B189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D16" w:rsidRPr="004B189F" w:rsidRDefault="00C80D16" w:rsidP="00F4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4B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магнитных цифр и букв</w:t>
            </w:r>
          </w:p>
        </w:tc>
        <w:tc>
          <w:tcPr>
            <w:tcW w:w="2552" w:type="dxa"/>
            <w:tcBorders>
              <w:top w:val="single" w:sz="4" w:space="0" w:color="819C84"/>
              <w:left w:val="single" w:sz="4" w:space="0" w:color="819C84"/>
              <w:bottom w:val="single" w:sz="4" w:space="0" w:color="819C84"/>
              <w:right w:val="single" w:sz="4" w:space="0" w:color="819C84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80D16" w:rsidRPr="00074AF1" w:rsidRDefault="00FF619D" w:rsidP="00AE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0036" w:rsidRPr="00B46ED7" w:rsidRDefault="00F40036" w:rsidP="00FF61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46E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sectPr w:rsidR="00F40036" w:rsidRPr="00B46ED7" w:rsidSect="00C9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C8"/>
    <w:multiLevelType w:val="hybridMultilevel"/>
    <w:tmpl w:val="6CBCF830"/>
    <w:lvl w:ilvl="0" w:tplc="B388047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60493"/>
    <w:multiLevelType w:val="multilevel"/>
    <w:tmpl w:val="79C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D5B95"/>
    <w:multiLevelType w:val="hybridMultilevel"/>
    <w:tmpl w:val="6CA4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40036"/>
    <w:rsid w:val="00012950"/>
    <w:rsid w:val="00044E1F"/>
    <w:rsid w:val="000451B1"/>
    <w:rsid w:val="00056E39"/>
    <w:rsid w:val="00074AF1"/>
    <w:rsid w:val="000A65DF"/>
    <w:rsid w:val="000B007D"/>
    <w:rsid w:val="000B5D7A"/>
    <w:rsid w:val="001C2E5D"/>
    <w:rsid w:val="00220BDC"/>
    <w:rsid w:val="003047D2"/>
    <w:rsid w:val="003915D3"/>
    <w:rsid w:val="003F6B08"/>
    <w:rsid w:val="00431B58"/>
    <w:rsid w:val="004B189F"/>
    <w:rsid w:val="004F6810"/>
    <w:rsid w:val="0051156F"/>
    <w:rsid w:val="00517714"/>
    <w:rsid w:val="005454A7"/>
    <w:rsid w:val="005B3009"/>
    <w:rsid w:val="007D0019"/>
    <w:rsid w:val="00837406"/>
    <w:rsid w:val="00844492"/>
    <w:rsid w:val="00891BAD"/>
    <w:rsid w:val="008A64D3"/>
    <w:rsid w:val="00AE2BDA"/>
    <w:rsid w:val="00B46ED7"/>
    <w:rsid w:val="00BA6C2A"/>
    <w:rsid w:val="00C10375"/>
    <w:rsid w:val="00C80D16"/>
    <w:rsid w:val="00C92A09"/>
    <w:rsid w:val="00EF2AB4"/>
    <w:rsid w:val="00F40036"/>
    <w:rsid w:val="00FF5934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036"/>
    <w:rPr>
      <w:b/>
      <w:bCs/>
    </w:rPr>
  </w:style>
  <w:style w:type="character" w:customStyle="1" w:styleId="postcategoryicon">
    <w:name w:val="postcategoryicon"/>
    <w:basedOn w:val="a0"/>
    <w:rsid w:val="00F40036"/>
  </w:style>
  <w:style w:type="character" w:customStyle="1" w:styleId="post-metadata-category-name">
    <w:name w:val="post-metadata-category-name"/>
    <w:basedOn w:val="a0"/>
    <w:rsid w:val="00F40036"/>
  </w:style>
  <w:style w:type="character" w:styleId="a5">
    <w:name w:val="Hyperlink"/>
    <w:basedOn w:val="a0"/>
    <w:uiPriority w:val="99"/>
    <w:semiHidden/>
    <w:unhideWhenUsed/>
    <w:rsid w:val="00F400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003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20A7-DE4A-40CA-8B9D-AE41629D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</cp:lastModifiedBy>
  <cp:revision>24</cp:revision>
  <dcterms:created xsi:type="dcterms:W3CDTF">2020-09-22T07:25:00Z</dcterms:created>
  <dcterms:modified xsi:type="dcterms:W3CDTF">2024-03-02T06:08:00Z</dcterms:modified>
</cp:coreProperties>
</file>